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Default="00847577">
      <w:r>
        <w:t>7</w:t>
      </w:r>
      <w:r w:rsidR="001D363C">
        <w:t>. RAZRED</w:t>
      </w:r>
    </w:p>
    <w:p w:rsidR="001D363C" w:rsidRDefault="001D363C">
      <w:r>
        <w:t>Naloge za obdobje 30.3. – 3.4</w:t>
      </w:r>
      <w:r w:rsidR="00F84531">
        <w:t>.2020</w:t>
      </w:r>
    </w:p>
    <w:p w:rsidR="00847577" w:rsidRDefault="00847577" w:rsidP="00847577">
      <w:pPr>
        <w:pStyle w:val="Odstavekseznama"/>
        <w:numPr>
          <w:ilvl w:val="0"/>
          <w:numId w:val="1"/>
        </w:numPr>
      </w:pPr>
      <w:r>
        <w:t>Rešuj naloge v SDZ , na temo Srednja Evropa</w:t>
      </w:r>
      <w:r w:rsidR="001614C8">
        <w:t xml:space="preserve"> 32-42.</w:t>
      </w:r>
      <w:r w:rsidR="00BA2E81">
        <w:t xml:space="preserve"> Naloge rešuj samostojno.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>Preberi na str. 44 »Industrializacija«.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Pravilnost odgovorov lahko preveriš  na spletu </w:t>
      </w:r>
      <w:proofErr w:type="spellStart"/>
      <w:r>
        <w:t>rokus</w:t>
      </w:r>
      <w:proofErr w:type="spellEnd"/>
      <w:r>
        <w:t xml:space="preserve"> devetletka.</w:t>
      </w:r>
      <w:r w:rsidRPr="001614C8">
        <w:t xml:space="preserve"> </w:t>
      </w:r>
      <w:hyperlink r:id="rId5" w:history="1">
        <w:r w:rsidRPr="00DB1225">
          <w:rPr>
            <w:rStyle w:val="Hiperpovezava"/>
          </w:rPr>
          <w:t>https://www.devetletka.net/devetletka/gradiva</w:t>
        </w:r>
      </w:hyperlink>
      <w:r>
        <w:t xml:space="preserve">. 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>Ob nalogah si pozorno oglej posnetke.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Rešitve ne pošiljaš učitelju po e-pošti, ker jih lahko sam preveriš </w:t>
      </w:r>
      <w:r w:rsidR="00BA2E81">
        <w:t>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>Poskrbi, da oddaš učitelju naloge, ki ste jih imeli v prvem in drugem tednu. Nekateri ste to že opravili.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Ista navodila dobiš na Google </w:t>
      </w:r>
      <w:proofErr w:type="spellStart"/>
      <w:r>
        <w:t>Drive</w:t>
      </w:r>
      <w:proofErr w:type="spellEnd"/>
      <w:r>
        <w:t>.</w:t>
      </w:r>
    </w:p>
    <w:sectPr w:rsidR="001614C8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1991"/>
    <w:multiLevelType w:val="hybridMultilevel"/>
    <w:tmpl w:val="09568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1614C8"/>
    <w:rsid w:val="001D363C"/>
    <w:rsid w:val="00420C9E"/>
    <w:rsid w:val="006E25F8"/>
    <w:rsid w:val="00847577"/>
    <w:rsid w:val="00876169"/>
    <w:rsid w:val="00AA6DDA"/>
    <w:rsid w:val="00BA2E81"/>
    <w:rsid w:val="00D57C24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vetletka.net/devetletka/grad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2020-03-25T09:42:00Z</dcterms:created>
  <dcterms:modified xsi:type="dcterms:W3CDTF">2020-03-25T09:42:00Z</dcterms:modified>
</cp:coreProperties>
</file>